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C42DBE" w:rsidP="00C42DBE">
      <w:pPr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D6516">
        <w:rPr>
          <w:b/>
          <w:sz w:val="28"/>
          <w:szCs w:val="28"/>
          <w:lang w:eastAsia="ar-SA"/>
        </w:rPr>
        <w:t xml:space="preserve">на поставку </w:t>
      </w:r>
      <w:r>
        <w:rPr>
          <w:b/>
          <w:sz w:val="28"/>
          <w:szCs w:val="28"/>
          <w:lang w:eastAsia="ar-SA"/>
        </w:rPr>
        <w:t xml:space="preserve">медицинских изделий </w:t>
      </w:r>
      <w:r w:rsidRPr="00DD6516">
        <w:rPr>
          <w:b/>
          <w:sz w:val="28"/>
          <w:szCs w:val="28"/>
          <w:lang w:eastAsia="ar-SA"/>
        </w:rPr>
        <w:t xml:space="preserve">для нужд 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F16B5C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C42DBE" w:rsidRPr="00F16B5C">
        <w:rPr>
          <w:sz w:val="26"/>
          <w:szCs w:val="26"/>
        </w:rPr>
        <w:t>на поставку медицинских изделий 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F16B5C"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C42DBE" w:rsidRPr="00F16B5C">
              <w:t>на поставку медицинских изделий для нужд ООО «Медсервис»</w:t>
            </w:r>
            <w:r w:rsidR="00E92DF9" w:rsidRPr="00D67270">
              <w:t>.</w:t>
            </w:r>
          </w:p>
          <w:p w:rsidR="009C2111" w:rsidRDefault="00E84BF3">
            <w:pPr>
              <w:spacing w:after="0"/>
            </w:pPr>
            <w:r w:rsidRPr="009B7E52">
              <w:t>З</w:t>
            </w:r>
            <w:r w:rsidRPr="00E84BF3">
              <w:t xml:space="preserve">акупка состоит из </w:t>
            </w:r>
            <w:r w:rsidR="00064999">
              <w:t>3</w:t>
            </w:r>
            <w:r w:rsidR="00064999" w:rsidRPr="00E84BF3">
              <w:t xml:space="preserve"> </w:t>
            </w:r>
            <w:r w:rsidR="008E027B" w:rsidRPr="00E84BF3">
              <w:t>лот</w:t>
            </w:r>
            <w:r w:rsidR="008E027B">
              <w:t>ов, в отношении каждого предусмотрено заключение отдельного договора по итогам проведения данного тендера</w:t>
            </w:r>
            <w:r w:rsidR="009C2111">
              <w:t>:</w:t>
            </w:r>
          </w:p>
          <w:p w:rsidR="00794804" w:rsidRDefault="005A619C" w:rsidP="005635AF">
            <w:pPr>
              <w:spacing w:after="0"/>
            </w:pPr>
            <w:r w:rsidRPr="00DE3E68">
              <w:t>Л</w:t>
            </w:r>
            <w:r>
              <w:t>от</w:t>
            </w:r>
            <w:r w:rsidRPr="00DE3E68">
              <w:t xml:space="preserve"> </w:t>
            </w:r>
            <w:r w:rsidR="005635AF" w:rsidRPr="00DE3E68">
              <w:t xml:space="preserve">№1 </w:t>
            </w:r>
            <w:r w:rsidR="00794804">
              <w:t>–</w:t>
            </w:r>
            <w:r>
              <w:t xml:space="preserve"> </w:t>
            </w:r>
            <w:r w:rsidR="00794804">
              <w:t xml:space="preserve">Поставка </w:t>
            </w:r>
            <w:proofErr w:type="spellStart"/>
            <w:r w:rsidR="00586F7C">
              <w:t>полипэктомических</w:t>
            </w:r>
            <w:proofErr w:type="spellEnd"/>
            <w:r w:rsidR="00586F7C">
              <w:t xml:space="preserve"> петель</w:t>
            </w:r>
            <w:r w:rsidR="00794804">
              <w:t xml:space="preserve"> для </w:t>
            </w:r>
            <w:r w:rsidR="00957E0B">
              <w:t xml:space="preserve">нужд </w:t>
            </w:r>
            <w:r w:rsidR="00586F7C">
              <w:t>диагностического отделения</w:t>
            </w:r>
            <w:r w:rsidR="00794804">
              <w:t xml:space="preserve"> ООО «Медсервис»;</w:t>
            </w:r>
          </w:p>
          <w:p w:rsidR="005635AF" w:rsidRPr="00DE3E68" w:rsidRDefault="005635AF" w:rsidP="005635AF">
            <w:pPr>
              <w:spacing w:after="0"/>
            </w:pPr>
            <w:r w:rsidRPr="00DE3E68">
              <w:t>Л</w:t>
            </w:r>
            <w:r w:rsidR="00C344F1">
              <w:t>от</w:t>
            </w:r>
            <w:r w:rsidRPr="00DE3E68">
              <w:t xml:space="preserve"> №2</w:t>
            </w:r>
            <w:r w:rsidR="00794804">
              <w:t xml:space="preserve"> </w:t>
            </w:r>
            <w:r w:rsidR="00720789">
              <w:t>–</w:t>
            </w:r>
            <w:r w:rsidR="00794804">
              <w:t xml:space="preserve"> </w:t>
            </w:r>
            <w:r w:rsidR="00720789">
              <w:t xml:space="preserve">Поставка </w:t>
            </w:r>
            <w:r w:rsidR="00BE752C">
              <w:t>стоматологического расходного материала для нужд</w:t>
            </w:r>
            <w:r w:rsidR="00720789">
              <w:t xml:space="preserve"> ООО «Медсервис»;</w:t>
            </w:r>
            <w:r w:rsidRPr="00DE3E68">
              <w:t xml:space="preserve"> </w:t>
            </w:r>
          </w:p>
          <w:p w:rsidR="00C344F1" w:rsidRPr="00DE3E68" w:rsidRDefault="00C344F1" w:rsidP="005635AF">
            <w:pPr>
              <w:spacing w:after="0"/>
            </w:pPr>
            <w:r w:rsidRPr="00DE3E68">
              <w:t>Л</w:t>
            </w:r>
            <w:r>
              <w:t>от</w:t>
            </w:r>
            <w:r w:rsidRPr="00DE3E68">
              <w:t xml:space="preserve"> </w:t>
            </w:r>
            <w:r w:rsidR="005635AF" w:rsidRPr="00DE3E68">
              <w:t>№3</w:t>
            </w:r>
            <w:r w:rsidR="00720789">
              <w:t xml:space="preserve"> – </w:t>
            </w:r>
            <w:r w:rsidR="00BE752C">
              <w:t>Поставка инструментов для нужд хирургического отделения ООО «Медсервис»</w:t>
            </w:r>
            <w:r w:rsidR="000B46E5">
              <w:t>.</w:t>
            </w:r>
          </w:p>
          <w:p w:rsidR="00655F82" w:rsidRDefault="00655F82">
            <w:pPr>
              <w:spacing w:after="0"/>
            </w:pPr>
          </w:p>
          <w:p w:rsidR="00DA0F9B" w:rsidRPr="009D44BB" w:rsidRDefault="00E84BF3">
            <w:pPr>
              <w:spacing w:after="0"/>
            </w:pPr>
            <w:r w:rsidRPr="00E84BF3">
              <w:t xml:space="preserve">Объем закупки </w:t>
            </w:r>
            <w:proofErr w:type="gramStart"/>
            <w:r w:rsidRPr="00E84BF3">
              <w:t>согласно</w:t>
            </w:r>
            <w:proofErr w:type="gramEnd"/>
            <w:r>
              <w:t xml:space="preserve"> технического задания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027B" w:rsidRDefault="008E027B" w:rsidP="008E027B">
            <w:pPr>
              <w:spacing w:after="0"/>
            </w:pPr>
            <w:r>
              <w:t xml:space="preserve">Начальные </w:t>
            </w:r>
            <w:r w:rsidR="00F66182">
              <w:t>(</w:t>
            </w:r>
            <w:r>
              <w:t>максимальные</w:t>
            </w:r>
            <w:r w:rsidR="00F66182">
              <w:t xml:space="preserve">) </w:t>
            </w:r>
            <w:r>
              <w:t xml:space="preserve">цены Лотов установлены </w:t>
            </w:r>
            <w:r w:rsidR="001A0C74">
              <w:t>следующие:</w:t>
            </w:r>
            <w:r>
              <w:t xml:space="preserve"> </w:t>
            </w:r>
          </w:p>
          <w:p w:rsidR="008E027B" w:rsidRPr="001A0C74" w:rsidRDefault="008E027B" w:rsidP="008E027B">
            <w:pPr>
              <w:spacing w:after="0"/>
            </w:pPr>
            <w:r>
              <w:t xml:space="preserve">Лот №1 – </w:t>
            </w:r>
            <w:r w:rsidR="001A0C74">
              <w:t xml:space="preserve">5 062,50 </w:t>
            </w:r>
            <w:r w:rsidR="001A0C74">
              <w:rPr>
                <w:lang w:val="en-US"/>
              </w:rPr>
              <w:t>USD</w:t>
            </w:r>
            <w:r w:rsidR="001A0C74">
              <w:t xml:space="preserve"> (без НДС);</w:t>
            </w:r>
          </w:p>
          <w:p w:rsidR="007B2CB1" w:rsidRDefault="008E027B">
            <w:pPr>
              <w:spacing w:after="0"/>
            </w:pPr>
            <w:r>
              <w:t xml:space="preserve">Лот №2 – </w:t>
            </w:r>
            <w:r w:rsidR="00BE752C">
              <w:t>547 603</w:t>
            </w:r>
            <w:r w:rsidR="0052724B">
              <w:t xml:space="preserve">,00 </w:t>
            </w:r>
            <w:r w:rsidR="00BE752C">
              <w:t xml:space="preserve">рублей </w:t>
            </w:r>
            <w:r w:rsidR="0052724B">
              <w:t>(</w:t>
            </w:r>
            <w:r w:rsidR="00BE752C">
              <w:t xml:space="preserve">с </w:t>
            </w:r>
            <w:r w:rsidR="0052724B">
              <w:t>НДС</w:t>
            </w:r>
            <w:r w:rsidR="00BE752C">
              <w:t xml:space="preserve"> 18%</w:t>
            </w:r>
            <w:r w:rsidR="0052724B">
              <w:t>)</w:t>
            </w:r>
            <w:r w:rsidR="000B46E5">
              <w:t>;</w:t>
            </w:r>
          </w:p>
          <w:p w:rsidR="00C344F1" w:rsidRPr="00F33922" w:rsidRDefault="007B2CB1" w:rsidP="00BE752C">
            <w:pPr>
              <w:spacing w:after="0"/>
            </w:pPr>
            <w:r>
              <w:lastRenderedPageBreak/>
              <w:t xml:space="preserve">Лот №3 – </w:t>
            </w:r>
            <w:r w:rsidR="00BE752C">
              <w:t>6 924,00</w:t>
            </w:r>
            <w:r w:rsidR="0052724B">
              <w:t xml:space="preserve"> </w:t>
            </w:r>
            <w:r w:rsidR="00BE752C">
              <w:t xml:space="preserve">евро </w:t>
            </w:r>
            <w:r w:rsidR="0052724B">
              <w:t>(без НДС)</w:t>
            </w:r>
            <w:r w:rsidR="00D9543F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8B5937">
              <w:t>«</w:t>
            </w:r>
            <w:r w:rsidR="00D913DB">
              <w:t>15</w:t>
            </w:r>
            <w:r w:rsidR="008B5937">
              <w:t xml:space="preserve">» </w:t>
            </w:r>
            <w:r w:rsidR="00BE752C">
              <w:t xml:space="preserve">июня </w:t>
            </w:r>
            <w:r w:rsidR="00200F98">
              <w:t xml:space="preserve">2015 </w:t>
            </w:r>
            <w:r w:rsidR="00500718">
              <w:t xml:space="preserve">года с </w:t>
            </w:r>
            <w:r w:rsidR="00C344F1">
              <w:t xml:space="preserve">09 </w:t>
            </w:r>
            <w:r w:rsidR="00500718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8B5937">
              <w:t>«</w:t>
            </w:r>
            <w:r w:rsidR="00D913DB">
              <w:t>22</w:t>
            </w:r>
            <w:r w:rsidR="008B5937" w:rsidRPr="00F33922">
              <w:t xml:space="preserve">» </w:t>
            </w:r>
            <w:r w:rsidR="00BE752C">
              <w:t>июн</w:t>
            </w:r>
            <w:r w:rsidR="007B2CB1">
              <w:t xml:space="preserve">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</w:t>
            </w:r>
            <w:r w:rsidR="00C344F1">
              <w:t>5</w:t>
            </w:r>
            <w:r w:rsidR="00D1244E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C344F1" w:rsidRPr="00F33922">
              <w:t>0</w:t>
            </w:r>
            <w:r w:rsidR="00C344F1">
              <w:t>9</w:t>
            </w:r>
            <w:r w:rsidR="00C344F1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C344F1">
              <w:t>16</w:t>
            </w:r>
            <w:r w:rsidR="00C344F1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BE752C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lastRenderedPageBreak/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BE752C">
              <w:t>9</w:t>
            </w:r>
            <w:r w:rsidR="00BE752C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B5937">
              <w:t>«</w:t>
            </w:r>
            <w:r w:rsidR="00D913DB">
              <w:t>15</w:t>
            </w:r>
            <w:r w:rsidR="008B5937" w:rsidRPr="00F33922">
              <w:t xml:space="preserve">» </w:t>
            </w:r>
            <w:r w:rsidR="00BE752C">
              <w:t>июн</w:t>
            </w:r>
            <w:r w:rsidR="00C344F1">
              <w:t>я</w:t>
            </w:r>
            <w:r w:rsidR="00C344F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C344F1">
              <w:t>0</w:t>
            </w:r>
            <w:r w:rsidR="00C344F1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D913D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8B5937">
              <w:t>«</w:t>
            </w:r>
            <w:r w:rsidR="00D913DB">
              <w:t>22</w:t>
            </w:r>
            <w:r w:rsidR="008B5937" w:rsidRPr="00F33922">
              <w:t>»</w:t>
            </w:r>
            <w:r w:rsidR="008B5937">
              <w:t xml:space="preserve"> </w:t>
            </w:r>
            <w:r w:rsidR="00BE752C">
              <w:t>июн</w:t>
            </w:r>
            <w:r w:rsidR="007B2CB1">
              <w:t>я</w:t>
            </w:r>
            <w:r w:rsidR="007B2CB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16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8B5937" w:rsidP="00D913D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913DB">
              <w:rPr>
                <w:sz w:val="24"/>
                <w:szCs w:val="24"/>
              </w:rPr>
              <w:t>22</w:t>
            </w:r>
            <w:r w:rsidRPr="00F33922">
              <w:rPr>
                <w:sz w:val="24"/>
                <w:szCs w:val="24"/>
              </w:rPr>
              <w:t xml:space="preserve">» </w:t>
            </w:r>
            <w:r w:rsidR="00BE752C">
              <w:rPr>
                <w:sz w:val="24"/>
                <w:szCs w:val="24"/>
              </w:rPr>
              <w:t>июн</w:t>
            </w:r>
            <w:r w:rsidR="007B2CB1">
              <w:rPr>
                <w:sz w:val="24"/>
                <w:szCs w:val="24"/>
              </w:rPr>
              <w:t>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3B23A8" w:rsidRPr="00F33922">
              <w:rPr>
                <w:sz w:val="24"/>
                <w:szCs w:val="24"/>
              </w:rPr>
              <w:t>1</w:t>
            </w:r>
            <w:r w:rsidR="00D1244E">
              <w:rPr>
                <w:sz w:val="24"/>
                <w:szCs w:val="24"/>
              </w:rPr>
              <w:t>6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B5937" w:rsidP="00D913D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913DB">
              <w:rPr>
                <w:sz w:val="24"/>
                <w:szCs w:val="24"/>
              </w:rPr>
              <w:t>22</w:t>
            </w:r>
            <w:r w:rsidRPr="00F33922">
              <w:rPr>
                <w:sz w:val="24"/>
                <w:szCs w:val="24"/>
              </w:rPr>
              <w:t xml:space="preserve">» </w:t>
            </w:r>
            <w:r w:rsidR="00BE752C">
              <w:rPr>
                <w:sz w:val="24"/>
                <w:szCs w:val="24"/>
              </w:rPr>
              <w:t>июня</w:t>
            </w:r>
            <w:r w:rsidR="00BE752C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4430F" w:rsidP="00D913D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913DB">
              <w:rPr>
                <w:sz w:val="24"/>
                <w:szCs w:val="24"/>
              </w:rPr>
              <w:t>23</w:t>
            </w:r>
            <w:r w:rsidRPr="00F33922">
              <w:rPr>
                <w:sz w:val="24"/>
                <w:szCs w:val="24"/>
              </w:rPr>
              <w:t xml:space="preserve">» </w:t>
            </w:r>
            <w:r w:rsidR="00BE752C">
              <w:rPr>
                <w:sz w:val="24"/>
                <w:szCs w:val="24"/>
              </w:rPr>
              <w:t>июн</w:t>
            </w:r>
            <w:r w:rsidR="007B2CB1">
              <w:rPr>
                <w:sz w:val="24"/>
                <w:szCs w:val="24"/>
              </w:rPr>
              <w:t>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D913DB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14430F" w:rsidRPr="00F33922">
              <w:rPr>
                <w:i/>
              </w:rPr>
              <w:t>№</w:t>
            </w:r>
            <w:r w:rsidR="00D913DB">
              <w:rPr>
                <w:i/>
              </w:rPr>
              <w:t xml:space="preserve"> 62</w:t>
            </w:r>
            <w:bookmarkStart w:id="2" w:name="_GoBack"/>
            <w:bookmarkEnd w:id="2"/>
            <w:r w:rsidR="00AD4B22">
              <w:rPr>
                <w:i/>
              </w:rPr>
              <w:t>З</w:t>
            </w:r>
            <w:r w:rsidR="00200F98">
              <w:rPr>
                <w:i/>
              </w:rPr>
              <w:t>П</w:t>
            </w:r>
            <w:r w:rsidR="00200F9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D913DB">
              <w:rPr>
                <w:i/>
              </w:rPr>
              <w:t>11</w:t>
            </w:r>
            <w:r w:rsidR="0014430F">
              <w:rPr>
                <w:i/>
              </w:rPr>
              <w:t>.</w:t>
            </w:r>
            <w:r w:rsidR="00BE752C">
              <w:rPr>
                <w:i/>
              </w:rPr>
              <w:t>06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A084F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13DB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66</cp:revision>
  <cp:lastPrinted>2014-04-07T11:12:00Z</cp:lastPrinted>
  <dcterms:created xsi:type="dcterms:W3CDTF">2014-10-29T09:39:00Z</dcterms:created>
  <dcterms:modified xsi:type="dcterms:W3CDTF">2015-06-11T06:21:00Z</dcterms:modified>
</cp:coreProperties>
</file>